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Vaniglia e Zenzero – Zmysłowa podróż inspirowana skarbami Madagaskaru – poznaj kolekcję aromatycznych produktów body &amp; home.</w:t>
      </w:r>
    </w:p>
    <w:p>
      <w:pPr>
        <w:spacing w:before="0" w:after="500" w:line="264" w:lineRule="auto"/>
      </w:pPr>
      <w:r>
        <w:rPr>
          <w:rFonts w:ascii="calibri" w:hAnsi="calibri" w:eastAsia="calibri" w:cs="calibri"/>
          <w:sz w:val="36"/>
          <w:szCs w:val="36"/>
          <w:b/>
        </w:rPr>
        <w:t xml:space="preserve">Daj się zaprosić w aromatyczną podróż do świata ciepła, otulenia i relaksu dzięki linii Vaniglia e Zenzero del Madagascar od Tesori d’Oriente. Ta wyjątkowa kolekcja aromatycznych produktów body &amp; home, inspirowana egzotycznym duetem wanilii z Madagaskaru i korzennego imbiru, łączy w sobie głębię naturalnych składników z intensywnym zapachem przyjemności, który koi zmysły i otula ciało.</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Daj się zaprosić w aromatyczną podróż do świata ciepła, otulenia i relaksu dzięki linii </w:t>
      </w:r>
      <w:r>
        <w:rPr>
          <w:rFonts w:ascii="calibri" w:hAnsi="calibri" w:eastAsia="calibri" w:cs="calibri"/>
          <w:sz w:val="24"/>
          <w:szCs w:val="24"/>
          <w:b/>
        </w:rPr>
        <w:t xml:space="preserve">Vaniglia e Zenzero del Madagascar </w:t>
      </w:r>
      <w:r>
        <w:rPr>
          <w:rFonts w:ascii="calibri" w:hAnsi="calibri" w:eastAsia="calibri" w:cs="calibri"/>
          <w:sz w:val="24"/>
          <w:szCs w:val="24"/>
        </w:rPr>
        <w:t xml:space="preserve">od Tesori d’Oriente. Ta wyjątkowa kolekcja aromatycznych produktów body &amp; home, inspirowana egzotycznym duetem </w:t>
      </w:r>
      <w:r>
        <w:rPr>
          <w:rFonts w:ascii="calibri" w:hAnsi="calibri" w:eastAsia="calibri" w:cs="calibri"/>
          <w:sz w:val="24"/>
          <w:szCs w:val="24"/>
          <w:b/>
        </w:rPr>
        <w:t xml:space="preserve">wanilii z Madagaskaru</w:t>
      </w:r>
      <w:r>
        <w:rPr>
          <w:rFonts w:ascii="calibri" w:hAnsi="calibri" w:eastAsia="calibri" w:cs="calibri"/>
          <w:sz w:val="24"/>
          <w:szCs w:val="24"/>
        </w:rPr>
        <w:t xml:space="preserve"> i </w:t>
      </w:r>
      <w:r>
        <w:rPr>
          <w:rFonts w:ascii="calibri" w:hAnsi="calibri" w:eastAsia="calibri" w:cs="calibri"/>
          <w:sz w:val="24"/>
          <w:szCs w:val="24"/>
          <w:b/>
        </w:rPr>
        <w:t xml:space="preserve">korzennego imbiru</w:t>
      </w:r>
      <w:r>
        <w:rPr>
          <w:rFonts w:ascii="calibri" w:hAnsi="calibri" w:eastAsia="calibri" w:cs="calibri"/>
          <w:sz w:val="24"/>
          <w:szCs w:val="24"/>
        </w:rPr>
        <w:t xml:space="preserve">, łączy w sobie głębię naturalnych składników z intensywnym zapachem przyjemności, który koi zmysły i otula ciało.</w:t>
      </w:r>
    </w:p>
    <w:p>
      <w:pPr>
        <w:spacing w:before="0" w:after="300"/>
      </w:pPr>
    </w:p>
    <w:p>
      <w:pPr>
        <w:spacing w:before="0" w:after="300"/>
      </w:pPr>
      <w:r>
        <w:rPr>
          <w:rFonts w:ascii="calibri" w:hAnsi="calibri" w:eastAsia="calibri" w:cs="calibri"/>
          <w:sz w:val="24"/>
          <w:szCs w:val="24"/>
        </w:rPr>
        <w:t xml:space="preserve">Filozofia pielęgnacji Tesori d’Oriente opiera się na celebrowaniu codziennych rytuałów, które przynoszą równowagę i przyjemność. Linia Vaniglia e Zenzero czerpie inspirację z bogactwa natury, wykorzystując w pielęgnacji ciała </w:t>
      </w:r>
      <w:r>
        <w:rPr>
          <w:rFonts w:ascii="calibri" w:hAnsi="calibri" w:eastAsia="calibri" w:cs="calibri"/>
          <w:sz w:val="24"/>
          <w:szCs w:val="24"/>
          <w:b/>
        </w:rPr>
        <w:t xml:space="preserve">wanilię</w:t>
      </w:r>
      <w:r>
        <w:rPr>
          <w:rFonts w:ascii="calibri" w:hAnsi="calibri" w:eastAsia="calibri" w:cs="calibri"/>
          <w:sz w:val="24"/>
          <w:szCs w:val="24"/>
        </w:rPr>
        <w:t xml:space="preserve">, znaną ze swoich właściwości otulających i relaksujących, oraz </w:t>
      </w:r>
      <w:r>
        <w:rPr>
          <w:rFonts w:ascii="calibri" w:hAnsi="calibri" w:eastAsia="calibri" w:cs="calibri"/>
          <w:sz w:val="24"/>
          <w:szCs w:val="24"/>
          <w:b/>
        </w:rPr>
        <w:t xml:space="preserve">imbir</w:t>
      </w:r>
      <w:r>
        <w:rPr>
          <w:rFonts w:ascii="calibri" w:hAnsi="calibri" w:eastAsia="calibri" w:cs="calibri"/>
          <w:sz w:val="24"/>
          <w:szCs w:val="24"/>
        </w:rPr>
        <w:t xml:space="preserve">, który dodaje energii i świeżości. Wanilia z Madagaskaru to jeden z najbardziej cenionych składników w świecie perfum, a jej kremowa głębia doskonale komponuje się z korzennym charakterem imbiru.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linii Vaniglia e Zenzero dostępne są:</w:t>
      </w:r>
    </w:p>
    <w:p>
      <w:pPr>
        <w:spacing w:before="0" w:after="300"/>
      </w:pPr>
      <w:r>
        <w:rPr>
          <w:rFonts w:ascii="calibri" w:hAnsi="calibri" w:eastAsia="calibri" w:cs="calibri"/>
          <w:sz w:val="24"/>
          <w:szCs w:val="24"/>
          <w:b/>
        </w:rPr>
        <w:t xml:space="preserve">BODY: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Vaniglia e Zenzero (250 ml, cena ok. 13 zł)</w:t>
      </w:r>
      <w:r>
        <w:rPr>
          <w:rFonts w:ascii="calibri" w:hAnsi="calibri" w:eastAsia="calibri" w:cs="calibri"/>
          <w:sz w:val="24"/>
          <w:szCs w:val="24"/>
        </w:rPr>
        <w:t xml:space="preserve"> – Delikatnie oczyszcza skórę, pozostawiając ją miękką i pachnącą.</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Kremowy płyn do kąpieli Vaniglia e Zenzero (500 ml, cena ok 23 zł )</w:t>
      </w:r>
      <w:r>
        <w:rPr>
          <w:rFonts w:ascii="calibri" w:hAnsi="calibri" w:eastAsia="calibri" w:cs="calibri"/>
          <w:sz w:val="24"/>
          <w:szCs w:val="24"/>
        </w:rPr>
        <w:t xml:space="preserve"> – Otula ciało aromatem, zamieniając kąpiel w chwilę relaksu.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ciała Vaniglia e Zenzero (100 ml, cena ok. 25 zł)</w:t>
      </w:r>
      <w:r>
        <w:rPr>
          <w:rFonts w:ascii="calibri" w:hAnsi="calibri" w:eastAsia="calibri" w:cs="calibri"/>
          <w:sz w:val="24"/>
          <w:szCs w:val="24"/>
        </w:rPr>
        <w:t xml:space="preserve"> – Zmysłowa kompozycja, która towarzyszy przez cały dzień.</w:t>
      </w:r>
    </w:p>
    <w:p>
      <w:pPr>
        <w:spacing w:before="0" w:after="300"/>
      </w:pPr>
      <w:r>
        <w:rPr>
          <w:rFonts w:ascii="calibri" w:hAnsi="calibri" w:eastAsia="calibri" w:cs="calibri"/>
          <w:sz w:val="24"/>
          <w:szCs w:val="24"/>
          <w:b/>
        </w:rPr>
        <w:t xml:space="preserve">HOME: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Koncentrat do płukania tkanin Vaniglia e Zenzero (760 ml, cena ok. 14 zł)</w:t>
      </w:r>
      <w:r>
        <w:rPr>
          <w:rFonts w:ascii="calibri" w:hAnsi="calibri" w:eastAsia="calibri" w:cs="calibri"/>
          <w:sz w:val="24"/>
          <w:szCs w:val="24"/>
        </w:rPr>
        <w:t xml:space="preserve"> – To najnowszy produkt w linii, który pozwala cieszyć się wyjątkowym zapachem wanilii i imbiru nie tylko na skórze, ale również na ulubionych ubraniach i tekstyliach. Dzięki zastosowaniu technologii mikrokapsułek, aromat uwalnia się stopniowo, otulając tkaniny ciepłym, zmysłowym zapachem nawet przez kilka tygodni. Materiały stają się miękkie, gładkie i przyjemne w dotyku, a ich prasowanie jest znacznie łatwiejsze. To idealne dopełnienie codziennego rytuału pielęgnacyjnego — subtelny luksus, który zostaje z Tobą na dłużej.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serii Vaniglia e Zenzero – Zmysłowa kompozycja pełna kontrastów</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Zapach Vaniglia e Zenzero to orientalno-drzewna kompozycja, która łączy świeżość, głębię i słodkie otulenie. W nutach głowy pojawia się imbir i bergamotka, które nadają zapachowi energetyzujący, lekko pikantny ton. Serce kompozycji tworzą drzewo różane, ylang-ylang i orchidea — kwiatowe akcenty, które wprowadzają elegancję i subtelną słodycz. Bazę stanowi bogata mieszanka wanilii, drzewa sandałowego, drzewa kaszmirowego, bursztynu, piżma i cedru, która otula skórę ciepłem, trwałością i zmysłowym charakterem. To zapach, który rozwija się stopniowo, przechodząc od świeżości do głębokiego otulenia. Jest trwały, wyrazisty, a jednocześnie komfortowy — idealny na chłodne dni, wieczorne rytuały i momenty, w których pragniemy bliskości i harmonii.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pielęgnacyjny Vaniglia e Zenzero</w:t>
      </w:r>
    </w:p>
    <w:p>
      <w:pPr>
        <w:spacing w:before="0" w:after="300"/>
      </w:pPr>
      <w:r>
        <w:rPr>
          <w:rFonts w:ascii="calibri" w:hAnsi="calibri" w:eastAsia="calibri" w:cs="calibri"/>
          <w:sz w:val="24"/>
          <w:szCs w:val="24"/>
        </w:rPr>
        <w:t xml:space="preserve">Produkty z linii Vaniglia e Zenzero to coś więcej niż kosmetyki – to zaproszenie do celebracji chwili dla siebie. Dzięki starannie dobranym składnikom i unikalnemu zapachowi, każdy produkt tej linii zamienia codzienną pielęgnację w wyjątkowy rytuał, który koi zmysły, odpręża ciało i otula przestrzeń wokół nas.</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Vaniglia Zanzero del Madagascar</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2026-07-21T22:35:09+02:00</dcterms:created>
  <dcterms:modified xsi:type="dcterms:W3CDTF">2026-07-21T22:35:09+02:00</dcterms:modified>
</cp:coreProperties>
</file>

<file path=docProps/custom.xml><?xml version="1.0" encoding="utf-8"?>
<Properties xmlns="http://schemas.openxmlformats.org/officeDocument/2006/custom-properties" xmlns:vt="http://schemas.openxmlformats.org/officeDocument/2006/docPropsVTypes"/>
</file>